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3D76" w14:textId="3A2B5EAD" w:rsidR="00C45C17" w:rsidRPr="007D3C37" w:rsidRDefault="00C45C17" w:rsidP="00C45C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7D3C37">
        <w:rPr>
          <w:rFonts w:ascii="Arial" w:hAnsi="Arial" w:cs="Arial"/>
          <w:b/>
        </w:rPr>
        <w:t xml:space="preserve">Szczegółowe wymagania dla pomieszczeń </w:t>
      </w:r>
      <w:r>
        <w:rPr>
          <w:rFonts w:ascii="Arial" w:hAnsi="Arial" w:cs="Arial"/>
          <w:b/>
        </w:rPr>
        <w:t>- aranżacja</w:t>
      </w:r>
    </w:p>
    <w:p w14:paraId="120A6F5B" w14:textId="2EE1B2E3" w:rsidR="00C45C17" w:rsidRPr="00E66476" w:rsidRDefault="00C45C17" w:rsidP="00C45C17">
      <w:pPr>
        <w:pStyle w:val="Akapitzlist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D147A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)</w:t>
      </w:r>
      <w:r w:rsidRPr="00E66476">
        <w:rPr>
          <w:rFonts w:ascii="Arial" w:hAnsi="Arial" w:cs="Arial"/>
          <w:b/>
        </w:rPr>
        <w:t xml:space="preserve"> </w:t>
      </w:r>
      <w:r w:rsidR="00785819">
        <w:rPr>
          <w:rFonts w:ascii="Arial" w:hAnsi="Arial" w:cs="Arial"/>
          <w:b/>
        </w:rPr>
        <w:t>Dział Głównego Geologa</w:t>
      </w:r>
      <w:r w:rsidR="00A247EB">
        <w:rPr>
          <w:rFonts w:ascii="Arial" w:hAnsi="Arial" w:cs="Arial"/>
          <w:b/>
        </w:rPr>
        <w:t xml:space="preserve"> (RG)</w:t>
      </w: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1275"/>
        <w:gridCol w:w="3402"/>
        <w:gridCol w:w="2182"/>
      </w:tblGrid>
      <w:tr w:rsidR="00C45C17" w:rsidRPr="007135F3" w14:paraId="56BE4873" w14:textId="77777777" w:rsidTr="00F327C8">
        <w:trPr>
          <w:cantSplit/>
          <w:trHeight w:val="1677"/>
        </w:trPr>
        <w:tc>
          <w:tcPr>
            <w:tcW w:w="562" w:type="dxa"/>
            <w:shd w:val="clear" w:color="auto" w:fill="auto"/>
          </w:tcPr>
          <w:p w14:paraId="355EB9F2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7" w:type="dxa"/>
            <w:shd w:val="clear" w:color="auto" w:fill="auto"/>
          </w:tcPr>
          <w:p w14:paraId="0E10421F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Pomieszczenie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14:paraId="20C5647F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Powierzchnia</w:t>
            </w:r>
          </w:p>
          <w:p w14:paraId="4FAD2FAE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[m</w:t>
            </w:r>
            <w:r w:rsidRPr="007135F3">
              <w:rPr>
                <w:rFonts w:ascii="Arial" w:hAnsi="Arial" w:cs="Arial"/>
                <w:b/>
                <w:vertAlign w:val="superscript"/>
              </w:rPr>
              <w:t>2</w:t>
            </w:r>
            <w:r w:rsidRPr="007135F3">
              <w:rPr>
                <w:rFonts w:ascii="Arial" w:hAnsi="Arial" w:cs="Arial"/>
                <w:b/>
              </w:rPr>
              <w:t>] lub ilość osób</w:t>
            </w:r>
          </w:p>
        </w:tc>
        <w:tc>
          <w:tcPr>
            <w:tcW w:w="3402" w:type="dxa"/>
            <w:shd w:val="clear" w:color="auto" w:fill="auto"/>
          </w:tcPr>
          <w:p w14:paraId="420B145B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Wymagania</w:t>
            </w:r>
          </w:p>
        </w:tc>
        <w:tc>
          <w:tcPr>
            <w:tcW w:w="2182" w:type="dxa"/>
            <w:shd w:val="clear" w:color="auto" w:fill="auto"/>
          </w:tcPr>
          <w:p w14:paraId="3E18C159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Uwagi</w:t>
            </w:r>
          </w:p>
        </w:tc>
      </w:tr>
      <w:tr w:rsidR="00A247EB" w:rsidRPr="007135F3" w14:paraId="4B918FAD" w14:textId="77777777" w:rsidTr="00A247EB">
        <w:trPr>
          <w:cantSplit/>
          <w:trHeight w:val="434"/>
        </w:trPr>
        <w:tc>
          <w:tcPr>
            <w:tcW w:w="9548" w:type="dxa"/>
            <w:gridSpan w:val="5"/>
            <w:shd w:val="clear" w:color="auto" w:fill="auto"/>
          </w:tcPr>
          <w:p w14:paraId="73B39615" w14:textId="2741B9C9" w:rsidR="00A247EB" w:rsidRPr="007135F3" w:rsidRDefault="00A247EB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Parter</w:t>
            </w:r>
          </w:p>
        </w:tc>
      </w:tr>
      <w:tr w:rsidR="00C45C17" w:rsidRPr="007135F3" w14:paraId="31A8D136" w14:textId="77777777" w:rsidTr="00F327C8">
        <w:tc>
          <w:tcPr>
            <w:tcW w:w="562" w:type="dxa"/>
            <w:shd w:val="clear" w:color="auto" w:fill="auto"/>
          </w:tcPr>
          <w:p w14:paraId="5CEE4ACD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CB8914F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7135F3">
              <w:rPr>
                <w:rFonts w:ascii="Arial" w:hAnsi="Arial" w:cs="Arial"/>
              </w:rPr>
              <w:t>okój kierownika RG</w:t>
            </w:r>
          </w:p>
        </w:tc>
        <w:tc>
          <w:tcPr>
            <w:tcW w:w="1275" w:type="dxa"/>
            <w:shd w:val="clear" w:color="auto" w:fill="auto"/>
          </w:tcPr>
          <w:p w14:paraId="0FAB60B0" w14:textId="31E82674" w:rsidR="00C45C17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3CA90360" w14:textId="77777777" w:rsidR="00C45C17" w:rsidRPr="007510BE" w:rsidRDefault="00C45C17" w:rsidP="00F327C8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3AF33FA2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biurko, 1x krzesło biurowe,</w:t>
            </w:r>
          </w:p>
          <w:p w14:paraId="20DD07D0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stół na 4 osoby z krzesłami,</w:t>
            </w:r>
          </w:p>
          <w:p w14:paraId="5A8187DC" w14:textId="7EF1550C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Zamykane na klucz szafy aktowe</w:t>
            </w:r>
          </w:p>
        </w:tc>
        <w:tc>
          <w:tcPr>
            <w:tcW w:w="2182" w:type="dxa"/>
            <w:shd w:val="clear" w:color="auto" w:fill="auto"/>
          </w:tcPr>
          <w:p w14:paraId="3645DFD5" w14:textId="25C5F667" w:rsidR="00C45C17" w:rsidRPr="007135F3" w:rsidRDefault="00C00E64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okno, klimatyzacja</w:t>
            </w:r>
          </w:p>
        </w:tc>
      </w:tr>
      <w:tr w:rsidR="00C45C17" w:rsidRPr="007135F3" w14:paraId="6123A761" w14:textId="77777777" w:rsidTr="00F327C8">
        <w:tc>
          <w:tcPr>
            <w:tcW w:w="562" w:type="dxa"/>
            <w:shd w:val="clear" w:color="auto" w:fill="auto"/>
          </w:tcPr>
          <w:p w14:paraId="346ECE7F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F4BBBA" w14:textId="7F35BF6E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Pracownia geologiczna na </w:t>
            </w:r>
            <w:r w:rsidR="00C00E64">
              <w:rPr>
                <w:rFonts w:ascii="Arial" w:hAnsi="Arial" w:cs="Arial"/>
              </w:rPr>
              <w:t xml:space="preserve">4 </w:t>
            </w:r>
            <w:r w:rsidRPr="007135F3">
              <w:rPr>
                <w:rFonts w:ascii="Arial" w:hAnsi="Arial" w:cs="Arial"/>
              </w:rPr>
              <w:t xml:space="preserve">os. </w:t>
            </w:r>
          </w:p>
        </w:tc>
        <w:tc>
          <w:tcPr>
            <w:tcW w:w="1275" w:type="dxa"/>
            <w:shd w:val="clear" w:color="auto" w:fill="auto"/>
          </w:tcPr>
          <w:p w14:paraId="5CD27D06" w14:textId="77C8004C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121340B3" w14:textId="0A0222EB" w:rsidR="00C45C17" w:rsidRPr="007135F3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C45C17" w:rsidRPr="007135F3">
              <w:rPr>
                <w:rFonts w:ascii="Arial" w:hAnsi="Arial" w:cs="Arial"/>
              </w:rPr>
              <w:t xml:space="preserve"> biurka, </w:t>
            </w:r>
            <w:r>
              <w:rPr>
                <w:rFonts w:ascii="Arial" w:hAnsi="Arial" w:cs="Arial"/>
              </w:rPr>
              <w:t>4</w:t>
            </w:r>
            <w:r w:rsidR="00C45C17" w:rsidRPr="007135F3">
              <w:rPr>
                <w:rFonts w:ascii="Arial" w:hAnsi="Arial" w:cs="Arial"/>
              </w:rPr>
              <w:t xml:space="preserve"> krzesła biurowe, </w:t>
            </w:r>
            <w:r w:rsidR="00785819">
              <w:rPr>
                <w:rFonts w:ascii="Arial" w:hAnsi="Arial" w:cs="Arial"/>
              </w:rPr>
              <w:t>z</w:t>
            </w:r>
            <w:r w:rsidR="00C45C17" w:rsidRPr="007135F3">
              <w:rPr>
                <w:rFonts w:ascii="Arial" w:hAnsi="Arial" w:cs="Arial"/>
              </w:rPr>
              <w:t>amykane na klucz szafy aktowe</w:t>
            </w:r>
          </w:p>
          <w:p w14:paraId="08F7C679" w14:textId="77777777" w:rsidR="00785819" w:rsidRDefault="00785819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C45C17" w:rsidRPr="007135F3">
              <w:rPr>
                <w:rFonts w:ascii="Arial" w:hAnsi="Arial" w:cs="Arial"/>
              </w:rPr>
              <w:t xml:space="preserve">tanowisko komputerowe z możliwością drukowania raportów </w:t>
            </w:r>
            <w:r w:rsidR="00C00E64">
              <w:rPr>
                <w:rFonts w:ascii="Arial" w:hAnsi="Arial" w:cs="Arial"/>
              </w:rPr>
              <w:t xml:space="preserve">z </w:t>
            </w:r>
            <w:r w:rsidR="00C45C17" w:rsidRPr="007135F3">
              <w:rPr>
                <w:rFonts w:ascii="Arial" w:hAnsi="Arial" w:cs="Arial"/>
              </w:rPr>
              <w:t>ujęcia infiltracyjnego</w:t>
            </w:r>
            <w:r w:rsidR="00C00E64">
              <w:rPr>
                <w:rFonts w:ascii="Arial" w:hAnsi="Arial" w:cs="Arial"/>
              </w:rPr>
              <w:t>, szafka pod drukarkę, szafka pod kserokopiarkę z 2 pólkami na drobny sprzęt, stó</w:t>
            </w:r>
            <w:r>
              <w:rPr>
                <w:rFonts w:ascii="Arial" w:hAnsi="Arial" w:cs="Arial"/>
              </w:rPr>
              <w:t>ł</w:t>
            </w:r>
            <w:r w:rsidR="00C00E64">
              <w:rPr>
                <w:rFonts w:ascii="Arial" w:hAnsi="Arial" w:cs="Arial"/>
              </w:rPr>
              <w:t xml:space="preserve"> do składania dokumentów, </w:t>
            </w:r>
          </w:p>
          <w:p w14:paraId="07A5CDA0" w14:textId="3D267F8B" w:rsidR="00C45C17" w:rsidRPr="007135F3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szafa na materiały biurowe</w:t>
            </w:r>
          </w:p>
        </w:tc>
        <w:tc>
          <w:tcPr>
            <w:tcW w:w="2182" w:type="dxa"/>
            <w:shd w:val="clear" w:color="auto" w:fill="auto"/>
          </w:tcPr>
          <w:p w14:paraId="2E3BF72B" w14:textId="4028096D" w:rsidR="00C00E64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Pokój z 2 oknami</w:t>
            </w:r>
          </w:p>
          <w:p w14:paraId="2562E034" w14:textId="77777777" w:rsidR="00C00E64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7ECE283F" w14:textId="4D85E9B0" w:rsidR="00C45C17" w:rsidRPr="007135F3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Drukarka, kserokopiarka</w:t>
            </w:r>
          </w:p>
          <w:p w14:paraId="45EAF0C6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</w:tr>
      <w:tr w:rsidR="00C45C17" w:rsidRPr="007135F3" w14:paraId="0AAC9A23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6DAEF422" w14:textId="113DC94B" w:rsidR="00C45C17" w:rsidRPr="007135F3" w:rsidRDefault="00C00E64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BD8B2A9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Laboratorium geotechniczne</w:t>
            </w:r>
          </w:p>
          <w:p w14:paraId="734AF667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1DDBB4BF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</w:tcPr>
          <w:p w14:paraId="10B1C973" w14:textId="37F42389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0F89EDE3" w14:textId="3D3C6D40" w:rsidR="00C45C17" w:rsidRPr="007135F3" w:rsidRDefault="00785819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C45C17" w:rsidRPr="007135F3">
              <w:rPr>
                <w:rFonts w:ascii="Arial" w:hAnsi="Arial" w:cs="Arial"/>
              </w:rPr>
              <w:t xml:space="preserve">etalowy stół </w:t>
            </w:r>
            <w:r w:rsidR="00C45C17">
              <w:rPr>
                <w:rFonts w:ascii="Arial" w:hAnsi="Arial" w:cs="Arial"/>
              </w:rPr>
              <w:t>z szufladami i pół</w:t>
            </w:r>
            <w:r w:rsidR="00C45C17" w:rsidRPr="007135F3">
              <w:rPr>
                <w:rFonts w:ascii="Arial" w:hAnsi="Arial" w:cs="Arial"/>
              </w:rPr>
              <w:t>kami</w:t>
            </w:r>
            <w:r w:rsidR="00C00E64">
              <w:rPr>
                <w:rFonts w:ascii="Arial" w:hAnsi="Arial" w:cs="Arial"/>
              </w:rPr>
              <w:t xml:space="preserve">, </w:t>
            </w:r>
          </w:p>
          <w:p w14:paraId="7B0BC089" w14:textId="77777777" w:rsidR="00C00E64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Wisząca szafka na szkło laboratoryjne, tacki. </w:t>
            </w:r>
          </w:p>
          <w:p w14:paraId="7C71EB1E" w14:textId="77777777" w:rsidR="005668DF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C45C17" w:rsidRPr="007135F3">
              <w:rPr>
                <w:rFonts w:ascii="Arial" w:hAnsi="Arial" w:cs="Arial"/>
              </w:rPr>
              <w:t>olidn</w:t>
            </w:r>
            <w:r>
              <w:rPr>
                <w:rFonts w:ascii="Arial" w:hAnsi="Arial" w:cs="Arial"/>
              </w:rPr>
              <w:t>a</w:t>
            </w:r>
            <w:r w:rsidR="00C45C17" w:rsidRPr="007135F3">
              <w:rPr>
                <w:rFonts w:ascii="Arial" w:hAnsi="Arial" w:cs="Arial"/>
              </w:rPr>
              <w:t xml:space="preserve"> metalow</w:t>
            </w:r>
            <w:r>
              <w:rPr>
                <w:rFonts w:ascii="Arial" w:hAnsi="Arial" w:cs="Arial"/>
              </w:rPr>
              <w:t>a</w:t>
            </w:r>
            <w:r w:rsidR="00C45C17" w:rsidRPr="007135F3">
              <w:rPr>
                <w:rFonts w:ascii="Arial" w:hAnsi="Arial" w:cs="Arial"/>
              </w:rPr>
              <w:t xml:space="preserve"> szaf</w:t>
            </w:r>
            <w:r>
              <w:rPr>
                <w:rFonts w:ascii="Arial" w:hAnsi="Arial" w:cs="Arial"/>
              </w:rPr>
              <w:t>ka na suszarkę do gruntó</w:t>
            </w:r>
            <w:r w:rsidR="00785819">
              <w:rPr>
                <w:rFonts w:ascii="Arial" w:hAnsi="Arial" w:cs="Arial"/>
              </w:rPr>
              <w:t xml:space="preserve">w, </w:t>
            </w:r>
          </w:p>
          <w:p w14:paraId="50A011C7" w14:textId="77777777" w:rsidR="00A247EB" w:rsidRDefault="00785819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metalowe regały</w:t>
            </w:r>
            <w:r w:rsidR="00A247EB">
              <w:rPr>
                <w:rFonts w:ascii="Arial" w:hAnsi="Arial" w:cs="Arial"/>
              </w:rPr>
              <w:t xml:space="preserve"> zamykane (na sprzęt laboratoryjny), miejsce na s</w:t>
            </w:r>
            <w:r w:rsidR="00C45C17" w:rsidRPr="007135F3">
              <w:rPr>
                <w:rFonts w:ascii="Arial" w:hAnsi="Arial" w:cs="Arial"/>
              </w:rPr>
              <w:t>ita elektryczne na macie antywibracyjnej</w:t>
            </w:r>
            <w:r w:rsidR="00A247EB">
              <w:rPr>
                <w:rFonts w:ascii="Arial" w:hAnsi="Arial" w:cs="Arial"/>
              </w:rPr>
              <w:t xml:space="preserve"> lub montaż w szafie antywibracyjnej</w:t>
            </w:r>
            <w:r w:rsidR="00C45C17" w:rsidRPr="007135F3">
              <w:rPr>
                <w:rFonts w:ascii="Arial" w:hAnsi="Arial" w:cs="Arial"/>
              </w:rPr>
              <w:t xml:space="preserve">, </w:t>
            </w:r>
          </w:p>
          <w:p w14:paraId="7B4B9CE1" w14:textId="77777777" w:rsidR="00A247EB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krzesło laborato</w:t>
            </w:r>
            <w:r w:rsidR="00A247EB">
              <w:rPr>
                <w:rFonts w:ascii="Arial" w:hAnsi="Arial" w:cs="Arial"/>
              </w:rPr>
              <w:t>ryjne,</w:t>
            </w:r>
            <w:r w:rsidRPr="007135F3">
              <w:rPr>
                <w:rFonts w:ascii="Arial" w:hAnsi="Arial" w:cs="Arial"/>
              </w:rPr>
              <w:t xml:space="preserve"> </w:t>
            </w:r>
          </w:p>
          <w:p w14:paraId="6CBABEDE" w14:textId="77777777" w:rsidR="00A247EB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zlew z kranem, osadnikiem i odpływem, </w:t>
            </w:r>
          </w:p>
          <w:p w14:paraId="3977DE47" w14:textId="1ECE55B5" w:rsidR="00C45C17" w:rsidRPr="007135F3" w:rsidRDefault="00A247EB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wisząca suszarka – </w:t>
            </w:r>
            <w:proofErr w:type="spellStart"/>
            <w:r w:rsidR="00C45C17" w:rsidRPr="007135F3">
              <w:rPr>
                <w:rFonts w:ascii="Arial" w:hAnsi="Arial" w:cs="Arial"/>
              </w:rPr>
              <w:t>ociekacz</w:t>
            </w:r>
            <w:proofErr w:type="spellEnd"/>
            <w:r>
              <w:rPr>
                <w:rFonts w:ascii="Arial" w:hAnsi="Arial" w:cs="Arial"/>
              </w:rPr>
              <w:t xml:space="preserve"> nad zlewem (do szkła) zamykana drzwiczkami</w:t>
            </w:r>
          </w:p>
          <w:p w14:paraId="46972834" w14:textId="241D4DB4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182" w:type="dxa"/>
            <w:shd w:val="clear" w:color="auto" w:fill="auto"/>
          </w:tcPr>
          <w:p w14:paraId="2FEE27A3" w14:textId="178FD4AC" w:rsidR="00C45C17" w:rsidRPr="007135F3" w:rsidRDefault="00C00E64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okno, </w:t>
            </w:r>
            <w:r w:rsidR="00C45C17" w:rsidRPr="007135F3">
              <w:rPr>
                <w:rFonts w:ascii="Arial" w:hAnsi="Arial" w:cs="Arial"/>
              </w:rPr>
              <w:t>ściany wyciszone panelami dźwiękochłonnymi</w:t>
            </w:r>
            <w:r>
              <w:rPr>
                <w:rFonts w:ascii="Arial" w:hAnsi="Arial" w:cs="Arial"/>
              </w:rPr>
              <w:t xml:space="preserve">, </w:t>
            </w:r>
          </w:p>
          <w:p w14:paraId="5E735C66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podłoga zmywalna antypoślizgowa, ściana przy zlewie i stole do przygotowania past wykafelkowana</w:t>
            </w:r>
          </w:p>
        </w:tc>
      </w:tr>
      <w:tr w:rsidR="00C45C17" w:rsidRPr="007135F3" w14:paraId="6B8CA919" w14:textId="77777777" w:rsidTr="00F327C8">
        <w:tc>
          <w:tcPr>
            <w:tcW w:w="562" w:type="dxa"/>
            <w:shd w:val="clear" w:color="auto" w:fill="auto"/>
          </w:tcPr>
          <w:p w14:paraId="6C2D801E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898E1CE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Łazienka damska</w:t>
            </w:r>
          </w:p>
        </w:tc>
        <w:tc>
          <w:tcPr>
            <w:tcW w:w="1275" w:type="dxa"/>
            <w:shd w:val="clear" w:color="auto" w:fill="auto"/>
          </w:tcPr>
          <w:p w14:paraId="0C1B6CB0" w14:textId="76A4BFE2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dla </w:t>
            </w:r>
            <w:r w:rsidR="00A247EB">
              <w:rPr>
                <w:rFonts w:ascii="Arial" w:hAnsi="Arial" w:cs="Arial"/>
              </w:rPr>
              <w:t>min.4</w:t>
            </w:r>
            <w:r w:rsidRPr="007135F3">
              <w:rPr>
                <w:rFonts w:ascii="Arial" w:hAnsi="Arial" w:cs="Arial"/>
              </w:rPr>
              <w:t xml:space="preserve"> osób </w:t>
            </w:r>
          </w:p>
        </w:tc>
        <w:tc>
          <w:tcPr>
            <w:tcW w:w="3402" w:type="dxa"/>
            <w:shd w:val="clear" w:color="auto" w:fill="auto"/>
          </w:tcPr>
          <w:p w14:paraId="13254F0B" w14:textId="77777777" w:rsidR="00C45C17" w:rsidRPr="007135F3" w:rsidRDefault="00C45C17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kabina prysznicowa</w:t>
            </w:r>
          </w:p>
          <w:p w14:paraId="195607D4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umywalki</w:t>
            </w:r>
          </w:p>
          <w:p w14:paraId="147717A6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toalety</w:t>
            </w:r>
          </w:p>
          <w:p w14:paraId="37D307A8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bidet </w:t>
            </w:r>
          </w:p>
          <w:p w14:paraId="35D99565" w14:textId="505C4E5E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wieszaki na ręczniki</w:t>
            </w:r>
            <w:r w:rsidR="00A247EB">
              <w:rPr>
                <w:rFonts w:ascii="Arial" w:hAnsi="Arial" w:cs="Arial"/>
              </w:rPr>
              <w:t>, wieszak na papier, lustro</w:t>
            </w:r>
            <w:r w:rsidR="00BF0D3E">
              <w:rPr>
                <w:rFonts w:ascii="Arial" w:hAnsi="Arial" w:cs="Arial"/>
              </w:rPr>
              <w:t>,</w:t>
            </w:r>
            <w:r w:rsidR="00A247EB">
              <w:rPr>
                <w:rFonts w:ascii="Arial" w:hAnsi="Arial" w:cs="Arial"/>
              </w:rPr>
              <w:t xml:space="preserve"> </w:t>
            </w:r>
          </w:p>
          <w:p w14:paraId="7745039A" w14:textId="1FA2C3D8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pojemniki na mydło,</w:t>
            </w:r>
            <w:r w:rsidR="00A247EB">
              <w:rPr>
                <w:rFonts w:ascii="Arial" w:hAnsi="Arial" w:cs="Arial"/>
              </w:rPr>
              <w:t xml:space="preserve"> pólka na przybory toaletowe</w:t>
            </w:r>
          </w:p>
        </w:tc>
        <w:tc>
          <w:tcPr>
            <w:tcW w:w="2182" w:type="dxa"/>
            <w:shd w:val="clear" w:color="auto" w:fill="auto"/>
          </w:tcPr>
          <w:p w14:paraId="2BA6FD42" w14:textId="77777777" w:rsidR="00C45C17" w:rsidRPr="00EC471C" w:rsidRDefault="00A247EB" w:rsidP="00F327C8">
            <w:pPr>
              <w:pStyle w:val="Akapitzlist"/>
              <w:spacing w:after="0"/>
              <w:ind w:left="0"/>
              <w:rPr>
                <w:rFonts w:ascii="Arial" w:hAnsi="Arial" w:cs="Arial"/>
                <w:b/>
                <w:bCs/>
                <w:u w:val="single"/>
              </w:rPr>
            </w:pPr>
            <w:r w:rsidRPr="00EC471C">
              <w:rPr>
                <w:rFonts w:ascii="Arial" w:hAnsi="Arial" w:cs="Arial"/>
                <w:b/>
                <w:bCs/>
                <w:u w:val="single"/>
              </w:rPr>
              <w:t>Pomieszczenie wspólne dla RG i RC</w:t>
            </w:r>
          </w:p>
          <w:p w14:paraId="2733067D" w14:textId="08785B91" w:rsidR="00A247EB" w:rsidRPr="007135F3" w:rsidRDefault="00A247EB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 z szybką i kratka wentylacyjną</w:t>
            </w:r>
          </w:p>
        </w:tc>
      </w:tr>
      <w:tr w:rsidR="00C45C17" w:rsidRPr="007135F3" w14:paraId="7C7C6C0D" w14:textId="77777777" w:rsidTr="00F327C8">
        <w:tc>
          <w:tcPr>
            <w:tcW w:w="562" w:type="dxa"/>
            <w:shd w:val="clear" w:color="auto" w:fill="auto"/>
          </w:tcPr>
          <w:p w14:paraId="0E400D0F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A41BE5B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Łazienka męska</w:t>
            </w:r>
          </w:p>
        </w:tc>
        <w:tc>
          <w:tcPr>
            <w:tcW w:w="1275" w:type="dxa"/>
            <w:shd w:val="clear" w:color="auto" w:fill="auto"/>
          </w:tcPr>
          <w:p w14:paraId="573094F4" w14:textId="00E7EEB5" w:rsidR="00C45C17" w:rsidRPr="007135F3" w:rsidRDefault="00A247EB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min. 2</w:t>
            </w:r>
          </w:p>
        </w:tc>
        <w:tc>
          <w:tcPr>
            <w:tcW w:w="3402" w:type="dxa"/>
            <w:shd w:val="clear" w:color="auto" w:fill="auto"/>
          </w:tcPr>
          <w:p w14:paraId="7DCF440E" w14:textId="77777777" w:rsidR="00C45C17" w:rsidRPr="007135F3" w:rsidRDefault="00C45C17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kabina prysznicowa</w:t>
            </w:r>
          </w:p>
          <w:p w14:paraId="1372D11D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umywalki</w:t>
            </w:r>
          </w:p>
          <w:p w14:paraId="36CCFB1C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toalety</w:t>
            </w:r>
          </w:p>
          <w:p w14:paraId="70CA3623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pisuar</w:t>
            </w:r>
          </w:p>
          <w:p w14:paraId="5E93DB9D" w14:textId="00375E91" w:rsidR="00A247EB" w:rsidRPr="007135F3" w:rsidRDefault="00C45C17" w:rsidP="00A247EB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wieszaki na ręczniki</w:t>
            </w:r>
            <w:r w:rsidR="00A247EB">
              <w:rPr>
                <w:rFonts w:ascii="Arial" w:hAnsi="Arial" w:cs="Arial"/>
              </w:rPr>
              <w:t>, wieszak na papier, lustro</w:t>
            </w:r>
            <w:r w:rsidR="00BF0D3E">
              <w:rPr>
                <w:rFonts w:ascii="Arial" w:hAnsi="Arial" w:cs="Arial"/>
              </w:rPr>
              <w:t xml:space="preserve">, </w:t>
            </w:r>
          </w:p>
          <w:p w14:paraId="488A3669" w14:textId="695CEF1F" w:rsidR="00C45C17" w:rsidRPr="00BE4EA4" w:rsidRDefault="00A247EB" w:rsidP="00A247EB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pojemniki na mydło, pólka na przybory toaletowe</w:t>
            </w:r>
          </w:p>
        </w:tc>
        <w:tc>
          <w:tcPr>
            <w:tcW w:w="2182" w:type="dxa"/>
            <w:shd w:val="clear" w:color="auto" w:fill="auto"/>
          </w:tcPr>
          <w:p w14:paraId="79563D59" w14:textId="1BB3CD58" w:rsidR="00C45C17" w:rsidRPr="007135F3" w:rsidRDefault="00EC471C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 z szybką i kratka wentylacyjną</w:t>
            </w:r>
          </w:p>
        </w:tc>
      </w:tr>
      <w:tr w:rsidR="00C45C17" w:rsidRPr="007135F3" w14:paraId="37BBBEBE" w14:textId="77777777" w:rsidTr="00F327C8">
        <w:tc>
          <w:tcPr>
            <w:tcW w:w="562" w:type="dxa"/>
            <w:shd w:val="clear" w:color="auto" w:fill="auto"/>
          </w:tcPr>
          <w:p w14:paraId="4C4A1E24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27328D0" w14:textId="2C1DBB8E" w:rsidR="00C45C17" w:rsidRPr="007135F3" w:rsidRDefault="00C45C17" w:rsidP="00F327C8">
            <w:pPr>
              <w:tabs>
                <w:tab w:val="left" w:pos="831"/>
              </w:tabs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zatni</w:t>
            </w:r>
            <w:r w:rsidR="00EC471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damska </w:t>
            </w:r>
          </w:p>
        </w:tc>
        <w:tc>
          <w:tcPr>
            <w:tcW w:w="1275" w:type="dxa"/>
            <w:shd w:val="clear" w:color="auto" w:fill="auto"/>
          </w:tcPr>
          <w:p w14:paraId="26F19652" w14:textId="7D7498A4" w:rsidR="00C45C17" w:rsidRPr="007135F3" w:rsidRDefault="00EC471C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2 osób</w:t>
            </w:r>
          </w:p>
        </w:tc>
        <w:tc>
          <w:tcPr>
            <w:tcW w:w="3402" w:type="dxa"/>
            <w:shd w:val="clear" w:color="auto" w:fill="auto"/>
          </w:tcPr>
          <w:p w14:paraId="1D208AB4" w14:textId="289135E7" w:rsidR="00C45C17" w:rsidRPr="007135F3" w:rsidRDefault="00EC471C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C45C17" w:rsidRPr="007135F3">
              <w:rPr>
                <w:rFonts w:ascii="Arial" w:hAnsi="Arial" w:cs="Arial"/>
              </w:rPr>
              <w:t>szaf</w:t>
            </w:r>
            <w:r>
              <w:rPr>
                <w:rFonts w:ascii="Arial" w:hAnsi="Arial" w:cs="Arial"/>
              </w:rPr>
              <w:t>a</w:t>
            </w:r>
            <w:r w:rsidR="00C45C17" w:rsidRPr="007135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dwudzielna </w:t>
            </w:r>
            <w:r w:rsidR="00C45C17" w:rsidRPr="007135F3">
              <w:rPr>
                <w:rFonts w:ascii="Arial" w:hAnsi="Arial" w:cs="Arial"/>
              </w:rPr>
              <w:t>na odzież ochronn</w:t>
            </w:r>
            <w:r>
              <w:rPr>
                <w:rFonts w:ascii="Arial" w:hAnsi="Arial" w:cs="Arial"/>
              </w:rPr>
              <w:t>ą</w:t>
            </w:r>
            <w:r w:rsidR="00C45C17" w:rsidRPr="007135F3">
              <w:rPr>
                <w:rFonts w:ascii="Arial" w:hAnsi="Arial" w:cs="Arial"/>
              </w:rPr>
              <w:t xml:space="preserve"> i obuwie robocze, wieszak</w:t>
            </w:r>
            <w:r>
              <w:rPr>
                <w:rFonts w:ascii="Arial" w:hAnsi="Arial" w:cs="Arial"/>
              </w:rPr>
              <w:t xml:space="preserve"> na odzież</w:t>
            </w:r>
            <w:r w:rsidR="00C45C17" w:rsidRPr="007135F3">
              <w:rPr>
                <w:rFonts w:ascii="Arial" w:hAnsi="Arial" w:cs="Arial"/>
              </w:rPr>
              <w:t>, ławk</w:t>
            </w:r>
            <w:r>
              <w:rPr>
                <w:rFonts w:ascii="Arial" w:hAnsi="Arial" w:cs="Arial"/>
              </w:rPr>
              <w:t>a 2-osobowa</w:t>
            </w:r>
          </w:p>
        </w:tc>
        <w:tc>
          <w:tcPr>
            <w:tcW w:w="2182" w:type="dxa"/>
            <w:shd w:val="clear" w:color="auto" w:fill="auto"/>
          </w:tcPr>
          <w:p w14:paraId="13518A82" w14:textId="77777777" w:rsidR="00C45C17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  <w:p w14:paraId="0475D6BD" w14:textId="184E6A52" w:rsidR="00EC471C" w:rsidRPr="007135F3" w:rsidRDefault="00EC471C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</w:tc>
      </w:tr>
      <w:tr w:rsidR="00EC471C" w:rsidRPr="007135F3" w14:paraId="5AAFFBBD" w14:textId="77777777" w:rsidTr="00F327C8">
        <w:tc>
          <w:tcPr>
            <w:tcW w:w="562" w:type="dxa"/>
            <w:shd w:val="clear" w:color="auto" w:fill="auto"/>
          </w:tcPr>
          <w:p w14:paraId="1C6CE68E" w14:textId="4C6345DF" w:rsidR="00EC471C" w:rsidRPr="007135F3" w:rsidRDefault="00EC471C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 </w:t>
            </w:r>
          </w:p>
        </w:tc>
        <w:tc>
          <w:tcPr>
            <w:tcW w:w="2127" w:type="dxa"/>
            <w:shd w:val="clear" w:color="auto" w:fill="auto"/>
          </w:tcPr>
          <w:p w14:paraId="18D5A889" w14:textId="2E0D0F2E" w:rsidR="00EC471C" w:rsidRPr="007135F3" w:rsidRDefault="00EC471C" w:rsidP="00F327C8">
            <w:pPr>
              <w:tabs>
                <w:tab w:val="left" w:pos="831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Szatnia męska</w:t>
            </w:r>
          </w:p>
        </w:tc>
        <w:tc>
          <w:tcPr>
            <w:tcW w:w="1275" w:type="dxa"/>
            <w:shd w:val="clear" w:color="auto" w:fill="auto"/>
          </w:tcPr>
          <w:p w14:paraId="57AF462B" w14:textId="1BDE3FC3" w:rsidR="00EC471C" w:rsidRPr="007135F3" w:rsidRDefault="00EC471C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3 osób</w:t>
            </w:r>
          </w:p>
        </w:tc>
        <w:tc>
          <w:tcPr>
            <w:tcW w:w="3402" w:type="dxa"/>
            <w:shd w:val="clear" w:color="auto" w:fill="auto"/>
          </w:tcPr>
          <w:p w14:paraId="7A23B483" w14:textId="12465A97" w:rsidR="00EC471C" w:rsidRPr="007135F3" w:rsidRDefault="00EC471C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Pr="007135F3">
              <w:rPr>
                <w:rFonts w:ascii="Arial" w:hAnsi="Arial" w:cs="Arial"/>
              </w:rPr>
              <w:t>szaf</w:t>
            </w:r>
            <w:r>
              <w:rPr>
                <w:rFonts w:ascii="Arial" w:hAnsi="Arial" w:cs="Arial"/>
              </w:rPr>
              <w:t>a</w:t>
            </w:r>
            <w:r w:rsidRPr="007135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trójdzielna </w:t>
            </w:r>
            <w:r w:rsidRPr="007135F3">
              <w:rPr>
                <w:rFonts w:ascii="Arial" w:hAnsi="Arial" w:cs="Arial"/>
              </w:rPr>
              <w:t>na odzież ochronn</w:t>
            </w:r>
            <w:r>
              <w:rPr>
                <w:rFonts w:ascii="Arial" w:hAnsi="Arial" w:cs="Arial"/>
              </w:rPr>
              <w:t>ą</w:t>
            </w:r>
            <w:r w:rsidRPr="007135F3">
              <w:rPr>
                <w:rFonts w:ascii="Arial" w:hAnsi="Arial" w:cs="Arial"/>
              </w:rPr>
              <w:t xml:space="preserve"> i obuwie robocze, wieszak</w:t>
            </w:r>
            <w:r>
              <w:rPr>
                <w:rFonts w:ascii="Arial" w:hAnsi="Arial" w:cs="Arial"/>
              </w:rPr>
              <w:t xml:space="preserve"> na odzież</w:t>
            </w:r>
            <w:r w:rsidRPr="007135F3">
              <w:rPr>
                <w:rFonts w:ascii="Arial" w:hAnsi="Arial" w:cs="Arial"/>
              </w:rPr>
              <w:t>, ławk</w:t>
            </w:r>
            <w:r>
              <w:rPr>
                <w:rFonts w:ascii="Arial" w:hAnsi="Arial" w:cs="Arial"/>
              </w:rPr>
              <w:t xml:space="preserve">a  </w:t>
            </w:r>
            <w:r w:rsidR="00627FFA">
              <w:rPr>
                <w:rFonts w:ascii="Arial" w:hAnsi="Arial" w:cs="Arial"/>
              </w:rPr>
              <w:t>3-</w:t>
            </w:r>
            <w:r>
              <w:rPr>
                <w:rFonts w:ascii="Arial" w:hAnsi="Arial" w:cs="Arial"/>
              </w:rPr>
              <w:t>os</w:t>
            </w:r>
            <w:r w:rsidR="00627FFA">
              <w:rPr>
                <w:rFonts w:ascii="Arial" w:hAnsi="Arial" w:cs="Arial"/>
              </w:rPr>
              <w:t>obowa</w:t>
            </w:r>
          </w:p>
        </w:tc>
        <w:tc>
          <w:tcPr>
            <w:tcW w:w="2182" w:type="dxa"/>
            <w:shd w:val="clear" w:color="auto" w:fill="auto"/>
          </w:tcPr>
          <w:p w14:paraId="46D0FE13" w14:textId="77777777" w:rsidR="00EC471C" w:rsidRPr="007135F3" w:rsidRDefault="00EC471C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</w:tc>
      </w:tr>
      <w:tr w:rsidR="00627FFA" w:rsidRPr="007135F3" w14:paraId="737A7DC5" w14:textId="77777777" w:rsidTr="00F327C8">
        <w:tc>
          <w:tcPr>
            <w:tcW w:w="562" w:type="dxa"/>
            <w:shd w:val="clear" w:color="auto" w:fill="auto"/>
          </w:tcPr>
          <w:p w14:paraId="5D9C3C90" w14:textId="77B26747" w:rsidR="00627FFA" w:rsidRDefault="00627FFA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4DCC3D73" w14:textId="72A8E79E" w:rsidR="00627FFA" w:rsidRDefault="00627FFA" w:rsidP="00F327C8">
            <w:pPr>
              <w:tabs>
                <w:tab w:val="left" w:pos="831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socjalne</w:t>
            </w:r>
          </w:p>
        </w:tc>
        <w:tc>
          <w:tcPr>
            <w:tcW w:w="1275" w:type="dxa"/>
            <w:shd w:val="clear" w:color="auto" w:fill="auto"/>
          </w:tcPr>
          <w:p w14:paraId="2F5E3627" w14:textId="77777777" w:rsidR="00627FFA" w:rsidRDefault="00627FFA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106AF803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E5EB1">
              <w:rPr>
                <w:rFonts w:ascii="Arial" w:hAnsi="Arial" w:cs="Arial"/>
              </w:rPr>
              <w:t>zgodnie z wymaganiami</w:t>
            </w:r>
          </w:p>
          <w:p w14:paraId="72B95797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E5EB1">
              <w:rPr>
                <w:rFonts w:ascii="Arial" w:hAnsi="Arial" w:cs="Arial"/>
              </w:rPr>
              <w:t>BHP</w:t>
            </w:r>
          </w:p>
          <w:p w14:paraId="0F84E135" w14:textId="5D269440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</w:t>
            </w:r>
            <w:r w:rsidRPr="002E5EB1">
              <w:rPr>
                <w:rFonts w:ascii="Arial" w:hAnsi="Arial" w:cs="Arial"/>
              </w:rPr>
              <w:t>lewozmywak,</w:t>
            </w:r>
          </w:p>
          <w:p w14:paraId="77C06027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umywalka,</w:t>
            </w:r>
          </w:p>
          <w:p w14:paraId="2A35B753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lodówka </w:t>
            </w:r>
            <w:proofErr w:type="spellStart"/>
            <w:r w:rsidRPr="002E5EB1">
              <w:rPr>
                <w:rFonts w:ascii="Arial" w:hAnsi="Arial" w:cs="Arial"/>
              </w:rPr>
              <w:t>podblatowa</w:t>
            </w:r>
            <w:proofErr w:type="spellEnd"/>
            <w:r w:rsidRPr="002E5EB1">
              <w:rPr>
                <w:rFonts w:ascii="Arial" w:hAnsi="Arial" w:cs="Arial"/>
              </w:rPr>
              <w:t>,</w:t>
            </w:r>
          </w:p>
          <w:p w14:paraId="69C6A811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stół z krzesłami,</w:t>
            </w:r>
          </w:p>
          <w:p w14:paraId="052A87DE" w14:textId="77777777" w:rsidR="00627FFA" w:rsidRPr="002E5EB1" w:rsidRDefault="00627FFA" w:rsidP="00627FF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2E5EB1">
              <w:rPr>
                <w:rFonts w:ascii="Arial" w:hAnsi="Arial" w:cs="Arial"/>
              </w:rPr>
              <w:t>szafki kuchenne,</w:t>
            </w:r>
          </w:p>
          <w:p w14:paraId="651897A1" w14:textId="2C125336" w:rsidR="00627FFA" w:rsidRDefault="00627FFA" w:rsidP="00627FFA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2E5EB1">
              <w:rPr>
                <w:rFonts w:ascii="Arial" w:hAnsi="Arial" w:cs="Arial"/>
              </w:rPr>
              <w:t xml:space="preserve"> kuchenka mikrofalowa</w:t>
            </w:r>
          </w:p>
          <w:p w14:paraId="560F110A" w14:textId="195CF0BE" w:rsidR="00627FFA" w:rsidRDefault="00627FFA" w:rsidP="00627FFA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ekspres do kawy z młynkiem</w:t>
            </w:r>
          </w:p>
          <w:p w14:paraId="4C5033AF" w14:textId="54B8A89D" w:rsidR="00627FFA" w:rsidRDefault="00627FFA" w:rsidP="00627FFA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suszarka-</w:t>
            </w:r>
            <w:proofErr w:type="spellStart"/>
            <w:r>
              <w:rPr>
                <w:rFonts w:ascii="Arial" w:hAnsi="Arial" w:cs="Arial"/>
              </w:rPr>
              <w:t>ociekacz</w:t>
            </w:r>
            <w:proofErr w:type="spellEnd"/>
            <w:r>
              <w:rPr>
                <w:rFonts w:ascii="Arial" w:hAnsi="Arial" w:cs="Arial"/>
              </w:rPr>
              <w:t xml:space="preserve"> do naczyń</w:t>
            </w:r>
          </w:p>
        </w:tc>
        <w:tc>
          <w:tcPr>
            <w:tcW w:w="2182" w:type="dxa"/>
            <w:shd w:val="clear" w:color="auto" w:fill="auto"/>
          </w:tcPr>
          <w:p w14:paraId="0D3EFB58" w14:textId="77777777" w:rsidR="00627FFA" w:rsidRPr="00D66B25" w:rsidRDefault="00627FFA" w:rsidP="00F327C8">
            <w:pPr>
              <w:pStyle w:val="Akapitzlist"/>
              <w:spacing w:after="0"/>
              <w:ind w:left="0"/>
              <w:rPr>
                <w:rFonts w:ascii="Arial" w:hAnsi="Arial" w:cs="Arial"/>
                <w:b/>
                <w:bCs/>
                <w:u w:val="single"/>
              </w:rPr>
            </w:pPr>
            <w:r w:rsidRPr="00D66B25">
              <w:rPr>
                <w:rFonts w:ascii="Arial" w:hAnsi="Arial" w:cs="Arial"/>
                <w:b/>
                <w:bCs/>
                <w:u w:val="single"/>
              </w:rPr>
              <w:t>Pomieszczenie wspólne dla RG i RC</w:t>
            </w:r>
          </w:p>
          <w:p w14:paraId="78FBCE6C" w14:textId="77777777" w:rsidR="00627FFA" w:rsidRDefault="00627FFA" w:rsidP="00F327C8">
            <w:pPr>
              <w:pStyle w:val="Akapitzlist"/>
              <w:spacing w:after="0"/>
              <w:ind w:left="0"/>
              <w:rPr>
                <w:rFonts w:ascii="Arial" w:hAnsi="Arial" w:cs="Arial"/>
                <w:b/>
                <w:bCs/>
              </w:rPr>
            </w:pPr>
          </w:p>
          <w:p w14:paraId="3BDB9F49" w14:textId="04ECC6A2" w:rsidR="00627FFA" w:rsidRPr="00627FFA" w:rsidRDefault="00627FFA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627FFA">
              <w:rPr>
                <w:rFonts w:ascii="Arial" w:hAnsi="Arial" w:cs="Arial"/>
              </w:rPr>
              <w:t>okno lub wyciąg</w:t>
            </w:r>
          </w:p>
        </w:tc>
      </w:tr>
      <w:tr w:rsidR="00A247EB" w:rsidRPr="007135F3" w14:paraId="447AA013" w14:textId="77777777" w:rsidTr="00665387">
        <w:tc>
          <w:tcPr>
            <w:tcW w:w="9548" w:type="dxa"/>
            <w:gridSpan w:val="5"/>
            <w:shd w:val="clear" w:color="auto" w:fill="auto"/>
          </w:tcPr>
          <w:p w14:paraId="07D2EEC8" w14:textId="77777777" w:rsidR="00D66B25" w:rsidRDefault="00D66B25" w:rsidP="00A247E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5200EE02" w14:textId="08B7A21D" w:rsidR="00A247EB" w:rsidRDefault="00A247EB" w:rsidP="00A247E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A247EB">
              <w:rPr>
                <w:rFonts w:ascii="Arial" w:hAnsi="Arial" w:cs="Arial"/>
                <w:b/>
                <w:bCs/>
              </w:rPr>
              <w:t>Piwnica</w:t>
            </w:r>
          </w:p>
          <w:p w14:paraId="1E5881DC" w14:textId="779CB60C" w:rsidR="00D66B25" w:rsidRPr="00A247EB" w:rsidRDefault="00D66B25" w:rsidP="00A247E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45C17" w:rsidRPr="007135F3" w14:paraId="5C3BD8B4" w14:textId="77777777" w:rsidTr="00F327C8">
        <w:tc>
          <w:tcPr>
            <w:tcW w:w="562" w:type="dxa"/>
            <w:shd w:val="clear" w:color="auto" w:fill="auto"/>
          </w:tcPr>
          <w:p w14:paraId="38914DB3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95E9B3A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Biblioteka techniczna – część geologiczna</w:t>
            </w:r>
          </w:p>
        </w:tc>
        <w:tc>
          <w:tcPr>
            <w:tcW w:w="1275" w:type="dxa"/>
            <w:shd w:val="clear" w:color="auto" w:fill="auto"/>
          </w:tcPr>
          <w:p w14:paraId="7D75D9AE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ok. 30</w:t>
            </w:r>
          </w:p>
        </w:tc>
        <w:tc>
          <w:tcPr>
            <w:tcW w:w="3402" w:type="dxa"/>
            <w:shd w:val="clear" w:color="auto" w:fill="auto"/>
          </w:tcPr>
          <w:p w14:paraId="5B14C562" w14:textId="77777777" w:rsidR="00D66B25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Szafy zamykane na klucz, regały aktowe, </w:t>
            </w:r>
          </w:p>
          <w:p w14:paraId="5E6AD044" w14:textId="77777777" w:rsidR="00D66B25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1x stolik z lampką, </w:t>
            </w:r>
          </w:p>
          <w:p w14:paraId="2D2CF1B5" w14:textId="42C49885" w:rsidR="00C45C17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1x krzesło,</w:t>
            </w:r>
          </w:p>
          <w:p w14:paraId="0B1BFBAA" w14:textId="12D64ACE" w:rsidR="00D66B25" w:rsidRPr="007135F3" w:rsidRDefault="00D66B25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oświetlenie nad regałami, drzwi do pomieszczenia zamykane na klucz</w:t>
            </w:r>
          </w:p>
          <w:p w14:paraId="30416C38" w14:textId="77777777" w:rsidR="00C45C17" w:rsidRPr="000074D7" w:rsidRDefault="00C45C17" w:rsidP="00F327C8">
            <w:pPr>
              <w:spacing w:after="0"/>
              <w:contextualSpacing/>
              <w:rPr>
                <w:rFonts w:ascii="Arial" w:hAnsi="Arial" w:cs="Arial"/>
                <w:strike/>
              </w:rPr>
            </w:pPr>
          </w:p>
        </w:tc>
        <w:tc>
          <w:tcPr>
            <w:tcW w:w="2182" w:type="dxa"/>
            <w:shd w:val="clear" w:color="auto" w:fill="auto"/>
          </w:tcPr>
          <w:p w14:paraId="58E17469" w14:textId="7777777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Dotychcz</w:t>
            </w:r>
            <w:r>
              <w:rPr>
                <w:rFonts w:ascii="Arial" w:hAnsi="Arial" w:cs="Arial"/>
              </w:rPr>
              <w:t xml:space="preserve">asowe pomieszczenie w piwnicy </w:t>
            </w:r>
            <w:r w:rsidRPr="007135F3">
              <w:rPr>
                <w:rFonts w:ascii="Arial" w:hAnsi="Arial" w:cs="Arial"/>
              </w:rPr>
              <w:t>nr 2A, rozbiórka ścian pomiędzy 2B a 2C i 002, dodatkowe regały na akta w 2B</w:t>
            </w:r>
          </w:p>
        </w:tc>
      </w:tr>
      <w:tr w:rsidR="00C45C17" w:rsidRPr="007135F3" w14:paraId="47390176" w14:textId="77777777" w:rsidTr="00F327C8">
        <w:tc>
          <w:tcPr>
            <w:tcW w:w="562" w:type="dxa"/>
            <w:shd w:val="clear" w:color="auto" w:fill="auto"/>
          </w:tcPr>
          <w:p w14:paraId="7EF55531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24D236E8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Magazyn na sprzęt terenowy</w:t>
            </w:r>
          </w:p>
        </w:tc>
        <w:tc>
          <w:tcPr>
            <w:tcW w:w="1275" w:type="dxa"/>
            <w:shd w:val="clear" w:color="auto" w:fill="auto"/>
          </w:tcPr>
          <w:p w14:paraId="2F9130BC" w14:textId="77777777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1A495C92" w14:textId="77777777" w:rsidR="00C45C17" w:rsidRDefault="00C45C17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Regały na sprzęt typu pompy, sondy, zestaw do wierceń ręcznych, klucze, rurki do piezometrów, rury osłonowe </w:t>
            </w:r>
          </w:p>
          <w:p w14:paraId="4D3589E6" w14:textId="604BB229" w:rsidR="00D66B25" w:rsidRDefault="00D66B25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Regały z koszami metalowymi (do rękawic, drobnych elementów)</w:t>
            </w:r>
          </w:p>
          <w:p w14:paraId="52FEB1F3" w14:textId="625A3303" w:rsidR="00D66B25" w:rsidRDefault="00D66B25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Regały na narzędzia</w:t>
            </w:r>
          </w:p>
          <w:p w14:paraId="3963E311" w14:textId="7C706A94" w:rsidR="00D66B25" w:rsidRDefault="00D66B25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Szafa na kanistry do paliwa</w:t>
            </w:r>
          </w:p>
          <w:p w14:paraId="173B4889" w14:textId="77777777" w:rsidR="00D66B25" w:rsidRDefault="00D66B25" w:rsidP="00F327C8">
            <w:pPr>
              <w:spacing w:after="0"/>
              <w:ind w:left="360" w:hanging="360"/>
              <w:rPr>
                <w:rFonts w:ascii="Arial" w:hAnsi="Arial" w:cs="Arial"/>
              </w:rPr>
            </w:pPr>
          </w:p>
          <w:p w14:paraId="3A67EA25" w14:textId="77777777" w:rsidR="00D66B25" w:rsidRDefault="00D66B25" w:rsidP="00D66B25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Podłoga odporna na zabrudzenia</w:t>
            </w:r>
          </w:p>
          <w:p w14:paraId="5416CDE2" w14:textId="52768D26" w:rsidR="00D66B25" w:rsidRDefault="00D66B25" w:rsidP="00D66B25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Oświetlenie centralnie ułożone </w:t>
            </w:r>
          </w:p>
          <w:p w14:paraId="585A7A2C" w14:textId="28F40827" w:rsidR="00D66B25" w:rsidRPr="007135F3" w:rsidRDefault="00D66B25" w:rsidP="00D66B25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 do pomieszczenia zamykane na klucz</w:t>
            </w:r>
          </w:p>
          <w:p w14:paraId="70075697" w14:textId="67C35F8D" w:rsidR="00D66B25" w:rsidRPr="003020EE" w:rsidRDefault="00D66B25" w:rsidP="00F327C8">
            <w:pPr>
              <w:spacing w:after="0"/>
              <w:ind w:left="360" w:hanging="360"/>
              <w:rPr>
                <w:rFonts w:ascii="Arial" w:hAnsi="Arial" w:cs="Arial"/>
                <w:strike/>
              </w:rPr>
            </w:pPr>
          </w:p>
        </w:tc>
        <w:tc>
          <w:tcPr>
            <w:tcW w:w="2182" w:type="dxa"/>
            <w:shd w:val="clear" w:color="auto" w:fill="auto"/>
          </w:tcPr>
          <w:p w14:paraId="6491C4D5" w14:textId="7B794D70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 xml:space="preserve">Dotychczasowe pomieszczenie w piwnicy nr 001 </w:t>
            </w:r>
          </w:p>
        </w:tc>
      </w:tr>
    </w:tbl>
    <w:p w14:paraId="19216022" w14:textId="77777777" w:rsidR="00C45C17" w:rsidRDefault="00C45C17" w:rsidP="00C45C17">
      <w:pPr>
        <w:spacing w:after="0" w:line="360" w:lineRule="auto"/>
        <w:ind w:left="360"/>
        <w:jc w:val="both"/>
        <w:rPr>
          <w:rFonts w:ascii="Arial" w:hAnsi="Arial" w:cs="Arial"/>
          <w:b/>
        </w:rPr>
      </w:pPr>
    </w:p>
    <w:p w14:paraId="15615C12" w14:textId="77777777" w:rsidR="00C45C17" w:rsidRDefault="00C45C17" w:rsidP="00C45C17">
      <w:pPr>
        <w:spacing w:after="0" w:line="360" w:lineRule="auto"/>
        <w:ind w:left="360"/>
        <w:jc w:val="both"/>
        <w:rPr>
          <w:rFonts w:ascii="Arial" w:hAnsi="Arial" w:cs="Arial"/>
          <w:b/>
        </w:rPr>
      </w:pPr>
    </w:p>
    <w:p w14:paraId="3FA49C9B" w14:textId="1182FC72" w:rsidR="00C45C17" w:rsidRPr="00D147A4" w:rsidRDefault="00D147A4" w:rsidP="00D147A4">
      <w:pPr>
        <w:spacing w:after="0" w:line="360" w:lineRule="auto"/>
        <w:ind w:left="360"/>
        <w:jc w:val="both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t xml:space="preserve">1B) </w:t>
      </w:r>
      <w:r w:rsidR="00C45C17" w:rsidRPr="00D147A4">
        <w:rPr>
          <w:rFonts w:ascii="Arial" w:hAnsi="Arial" w:cs="Arial"/>
          <w:b/>
        </w:rPr>
        <w:t>Dział Technologiczn</w:t>
      </w:r>
      <w:r w:rsidR="00785819">
        <w:rPr>
          <w:rFonts w:ascii="Arial" w:hAnsi="Arial" w:cs="Arial"/>
          <w:b/>
        </w:rPr>
        <w:t>y</w:t>
      </w:r>
      <w:r w:rsidR="00A247EB">
        <w:rPr>
          <w:rFonts w:ascii="Arial" w:hAnsi="Arial" w:cs="Arial"/>
          <w:b/>
        </w:rPr>
        <w:t xml:space="preserve"> (RC)</w:t>
      </w:r>
    </w:p>
    <w:p w14:paraId="5ED30F05" w14:textId="69D3D573" w:rsidR="00D147A4" w:rsidRPr="00C45C17" w:rsidRDefault="00D147A4" w:rsidP="00D147A4">
      <w:pPr>
        <w:pStyle w:val="Akapitzlist"/>
        <w:spacing w:after="0" w:line="360" w:lineRule="auto"/>
        <w:jc w:val="both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t xml:space="preserve">Stan zatrudnienia : </w:t>
      </w:r>
      <w:r w:rsidR="0078581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osoby</w:t>
      </w:r>
    </w:p>
    <w:p w14:paraId="3BE556E5" w14:textId="684350C0" w:rsidR="00C45C17" w:rsidRDefault="00C45C17" w:rsidP="00C45C17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1275"/>
        <w:gridCol w:w="3402"/>
        <w:gridCol w:w="2182"/>
      </w:tblGrid>
      <w:tr w:rsidR="00C45C17" w:rsidRPr="007135F3" w14:paraId="5AE3BE34" w14:textId="77777777" w:rsidTr="00F327C8">
        <w:trPr>
          <w:cantSplit/>
          <w:trHeight w:val="1677"/>
        </w:trPr>
        <w:tc>
          <w:tcPr>
            <w:tcW w:w="562" w:type="dxa"/>
            <w:shd w:val="clear" w:color="auto" w:fill="auto"/>
          </w:tcPr>
          <w:p w14:paraId="6011929E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7" w:type="dxa"/>
            <w:shd w:val="clear" w:color="auto" w:fill="auto"/>
          </w:tcPr>
          <w:p w14:paraId="1D32AD7D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Pomieszczenie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14:paraId="3C365214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Powierzchnia</w:t>
            </w:r>
          </w:p>
          <w:p w14:paraId="0AF78F8D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[m</w:t>
            </w:r>
            <w:r w:rsidRPr="007135F3">
              <w:rPr>
                <w:rFonts w:ascii="Arial" w:hAnsi="Arial" w:cs="Arial"/>
                <w:b/>
                <w:vertAlign w:val="superscript"/>
              </w:rPr>
              <w:t>2</w:t>
            </w:r>
            <w:r w:rsidRPr="007135F3">
              <w:rPr>
                <w:rFonts w:ascii="Arial" w:hAnsi="Arial" w:cs="Arial"/>
                <w:b/>
              </w:rPr>
              <w:t>] lub ilość osób</w:t>
            </w:r>
          </w:p>
        </w:tc>
        <w:tc>
          <w:tcPr>
            <w:tcW w:w="3402" w:type="dxa"/>
            <w:shd w:val="clear" w:color="auto" w:fill="auto"/>
          </w:tcPr>
          <w:p w14:paraId="564AD63C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Wymagania</w:t>
            </w:r>
          </w:p>
        </w:tc>
        <w:tc>
          <w:tcPr>
            <w:tcW w:w="2182" w:type="dxa"/>
            <w:shd w:val="clear" w:color="auto" w:fill="auto"/>
          </w:tcPr>
          <w:p w14:paraId="1009969D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 w:rsidRPr="007135F3">
              <w:rPr>
                <w:rFonts w:ascii="Arial" w:hAnsi="Arial" w:cs="Arial"/>
                <w:b/>
              </w:rPr>
              <w:t>Uwagi</w:t>
            </w:r>
          </w:p>
        </w:tc>
      </w:tr>
      <w:tr w:rsidR="00C45C17" w:rsidRPr="007135F3" w14:paraId="6013A8ED" w14:textId="77777777" w:rsidTr="00F327C8">
        <w:tc>
          <w:tcPr>
            <w:tcW w:w="562" w:type="dxa"/>
            <w:shd w:val="clear" w:color="auto" w:fill="auto"/>
          </w:tcPr>
          <w:p w14:paraId="6E04C16E" w14:textId="77777777" w:rsidR="00C45C17" w:rsidRPr="007135F3" w:rsidRDefault="00C45C17" w:rsidP="00F327C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77D926B" w14:textId="0C960285" w:rsidR="00C45C17" w:rsidRPr="007135F3" w:rsidRDefault="00C45C17" w:rsidP="00F327C8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biurowe</w:t>
            </w:r>
          </w:p>
        </w:tc>
        <w:tc>
          <w:tcPr>
            <w:tcW w:w="1275" w:type="dxa"/>
            <w:shd w:val="clear" w:color="auto" w:fill="auto"/>
          </w:tcPr>
          <w:p w14:paraId="051D7691" w14:textId="77777777" w:rsidR="00C45C17" w:rsidRPr="007510BE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43E8226E" w14:textId="2C765BA0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 w:rsidR="00D66B25">
              <w:rPr>
                <w:rFonts w:ascii="SymbolMT" w:eastAsia="SymbolMT" w:cs="SymbolMT"/>
              </w:rPr>
              <w:t>2</w:t>
            </w:r>
            <w:r>
              <w:rPr>
                <w:rFonts w:ascii="ArialMT" w:eastAsia="SymbolMT" w:hAnsi="ArialMT" w:cs="ArialMT"/>
              </w:rPr>
              <w:t xml:space="preserve"> stanowiska pracy</w:t>
            </w:r>
          </w:p>
          <w:p w14:paraId="3B7DB053" w14:textId="6C961DBF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2 stacje robocze dla</w:t>
            </w:r>
          </w:p>
          <w:p w14:paraId="5FE23C3D" w14:textId="77777777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systemu</w:t>
            </w:r>
          </w:p>
          <w:p w14:paraId="052DD312" w14:textId="77777777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monitoringowego SW-4 i</w:t>
            </w:r>
          </w:p>
          <w:p w14:paraId="4A070406" w14:textId="77777777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sieci wodociągowej</w:t>
            </w:r>
          </w:p>
          <w:p w14:paraId="2E706D35" w14:textId="4C573856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- Biurko -9szt.</w:t>
            </w:r>
          </w:p>
          <w:p w14:paraId="42F41623" w14:textId="7217D8FA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/>
              </w:rPr>
              <w:t xml:space="preserve">- </w:t>
            </w:r>
            <w:r>
              <w:rPr>
                <w:rFonts w:ascii="ArialMT" w:eastAsia="SymbolMT" w:hAnsi="ArialMT" w:cs="ArialMT"/>
              </w:rPr>
              <w:t>krzesło biurowe-5szt.</w:t>
            </w:r>
          </w:p>
          <w:p w14:paraId="29020459" w14:textId="05A9F3A3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Regały oraz zamykane</w:t>
            </w:r>
          </w:p>
          <w:p w14:paraId="4D6D96AF" w14:textId="77777777" w:rsidR="002E5EB1" w:rsidRDefault="002E5EB1" w:rsidP="002E5EB1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na klucz szafy na akta i</w:t>
            </w:r>
          </w:p>
          <w:p w14:paraId="2056EAAE" w14:textId="003A94F0" w:rsidR="00C45C17" w:rsidRPr="007135F3" w:rsidRDefault="002E5EB1" w:rsidP="002E5EB1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MT" w:eastAsia="SymbolMT" w:hAnsi="ArialMT" w:cs="ArialMT"/>
              </w:rPr>
              <w:t>dokumentacje</w:t>
            </w:r>
          </w:p>
        </w:tc>
        <w:tc>
          <w:tcPr>
            <w:tcW w:w="2182" w:type="dxa"/>
            <w:shd w:val="clear" w:color="auto" w:fill="auto"/>
          </w:tcPr>
          <w:p w14:paraId="4175D25A" w14:textId="6C8F3387" w:rsidR="00C45C17" w:rsidRPr="007135F3" w:rsidRDefault="00C45C17" w:rsidP="00F327C8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</w:tc>
      </w:tr>
      <w:tr w:rsidR="00C45C17" w:rsidRPr="007135F3" w14:paraId="33A2BC55" w14:textId="77777777" w:rsidTr="00F327C8">
        <w:tc>
          <w:tcPr>
            <w:tcW w:w="562" w:type="dxa"/>
            <w:shd w:val="clear" w:color="auto" w:fill="auto"/>
          </w:tcPr>
          <w:p w14:paraId="004C87E2" w14:textId="77777777" w:rsidR="00C45C17" w:rsidRPr="007135F3" w:rsidRDefault="00C45C17" w:rsidP="00C45C17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058BCC" w14:textId="35AF07CD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Pomieszczenie technologiczne</w:t>
            </w:r>
          </w:p>
        </w:tc>
        <w:tc>
          <w:tcPr>
            <w:tcW w:w="1275" w:type="dxa"/>
            <w:shd w:val="clear" w:color="auto" w:fill="auto"/>
          </w:tcPr>
          <w:p w14:paraId="56D0C868" w14:textId="3BF70E32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74748263" w14:textId="2597F1CE" w:rsidR="002E5EB1" w:rsidRDefault="00C45C17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 w:rsidRPr="009466B1">
              <w:rPr>
                <w:rFonts w:ascii="Arial" w:hAnsi="Arial" w:cs="Arial"/>
                <w:color w:val="FF0000"/>
              </w:rPr>
              <w:t xml:space="preserve"> </w:t>
            </w:r>
            <w:r w:rsidR="002E5EB1">
              <w:rPr>
                <w:rFonts w:ascii="SymbolMT" w:eastAsia="SymbolMT" w:cs="SymbolMT" w:hint="eastAsia"/>
              </w:rPr>
              <w:t>-</w:t>
            </w:r>
            <w:r w:rsidR="002E5EB1"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Stanowisko badawcze –</w:t>
            </w:r>
          </w:p>
          <w:p w14:paraId="34BB1005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stół + krzesło</w:t>
            </w:r>
          </w:p>
          <w:p w14:paraId="076253A1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laboratoryjne</w:t>
            </w:r>
          </w:p>
          <w:p w14:paraId="622F09B9" w14:textId="719EF989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>
              <w:rPr>
                <w:rFonts w:ascii="ArialMT" w:eastAsia="SymbolMT" w:hAnsi="ArialMT" w:cs="ArialMT"/>
              </w:rPr>
              <w:t>zlew z kranem i</w:t>
            </w:r>
          </w:p>
          <w:p w14:paraId="4194EDED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odpływem</w:t>
            </w:r>
          </w:p>
          <w:p w14:paraId="09787046" w14:textId="2ED5480C" w:rsidR="002E5EB1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 w:rsidR="002E5EB1"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umywalka</w:t>
            </w:r>
          </w:p>
          <w:p w14:paraId="6C77D25E" w14:textId="0B0241BE" w:rsidR="002E5EB1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 w:rsidR="002E5EB1"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miejsce do suszenia</w:t>
            </w:r>
          </w:p>
          <w:p w14:paraId="4BCE4F0B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szkła laboratoryjnego i</w:t>
            </w:r>
          </w:p>
          <w:p w14:paraId="44BB2C3E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sprzętu</w:t>
            </w:r>
          </w:p>
          <w:p w14:paraId="5B9D18CB" w14:textId="3F27C50D" w:rsidR="002E5EB1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lodówka na odczynniki</w:t>
            </w:r>
          </w:p>
          <w:p w14:paraId="34CD0E85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do badań</w:t>
            </w:r>
          </w:p>
          <w:p w14:paraId="39B2D7F0" w14:textId="109781ED" w:rsidR="002E5EB1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SymbolMT" w:eastAsia="SymbolMT" w:cs="SymbolMT" w:hint="eastAsia"/>
              </w:rPr>
              <w:t>-</w:t>
            </w:r>
            <w:r w:rsidR="002E5EB1">
              <w:rPr>
                <w:rFonts w:ascii="SymbolMT" w:eastAsia="SymbolMT" w:cs="SymbolMT"/>
              </w:rPr>
              <w:t xml:space="preserve"> </w:t>
            </w:r>
            <w:r w:rsidR="002E5EB1">
              <w:rPr>
                <w:rFonts w:ascii="ArialMT" w:eastAsia="SymbolMT" w:hAnsi="ArialMT" w:cs="ArialMT"/>
              </w:rPr>
              <w:t>regały/meble</w:t>
            </w:r>
          </w:p>
          <w:p w14:paraId="1D12E0F1" w14:textId="77777777" w:rsidR="002E5EB1" w:rsidRDefault="002E5EB1" w:rsidP="00D147A4">
            <w:pPr>
              <w:autoSpaceDE w:val="0"/>
              <w:autoSpaceDN w:val="0"/>
              <w:adjustRightInd w:val="0"/>
              <w:spacing w:after="0"/>
              <w:rPr>
                <w:rFonts w:ascii="ArialMT" w:eastAsia="SymbolMT" w:hAnsi="ArialMT" w:cs="ArialMT"/>
              </w:rPr>
            </w:pPr>
            <w:r>
              <w:rPr>
                <w:rFonts w:ascii="ArialMT" w:eastAsia="SymbolMT" w:hAnsi="ArialMT" w:cs="ArialMT"/>
              </w:rPr>
              <w:t>magazynujące sprzęt</w:t>
            </w:r>
          </w:p>
          <w:p w14:paraId="34F9EC4B" w14:textId="784C2D5A" w:rsidR="00C45C17" w:rsidRPr="007135F3" w:rsidRDefault="002E5EB1" w:rsidP="00D147A4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MT" w:eastAsia="SymbolMT" w:hAnsi="ArialMT" w:cs="ArialMT"/>
              </w:rPr>
              <w:t>roboczy</w:t>
            </w:r>
          </w:p>
        </w:tc>
        <w:tc>
          <w:tcPr>
            <w:tcW w:w="2182" w:type="dxa"/>
            <w:shd w:val="clear" w:color="auto" w:fill="auto"/>
          </w:tcPr>
          <w:p w14:paraId="72EAC55F" w14:textId="005BC36E" w:rsidR="00C45C17" w:rsidRPr="007135F3" w:rsidRDefault="00C45C17" w:rsidP="00C45C17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</w:tc>
      </w:tr>
      <w:tr w:rsidR="00C45C17" w:rsidRPr="007135F3" w14:paraId="4EE5C408" w14:textId="77777777" w:rsidTr="00F327C8">
        <w:trPr>
          <w:trHeight w:val="661"/>
        </w:trPr>
        <w:tc>
          <w:tcPr>
            <w:tcW w:w="562" w:type="dxa"/>
            <w:shd w:val="clear" w:color="auto" w:fill="auto"/>
          </w:tcPr>
          <w:p w14:paraId="051FD53C" w14:textId="77777777" w:rsidR="00C45C17" w:rsidRPr="007135F3" w:rsidRDefault="00C45C17" w:rsidP="00C45C17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7135F3">
              <w:rPr>
                <w:rFonts w:ascii="Arial" w:hAnsi="Arial" w:cs="Arial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1C04F307" w14:textId="77777777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04EC04B3" w14:textId="31378991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Szatnia damska </w:t>
            </w:r>
          </w:p>
        </w:tc>
        <w:tc>
          <w:tcPr>
            <w:tcW w:w="1275" w:type="dxa"/>
            <w:shd w:val="clear" w:color="auto" w:fill="auto"/>
          </w:tcPr>
          <w:p w14:paraId="6D7D007F" w14:textId="156CF723" w:rsidR="00C45C17" w:rsidRPr="007135F3" w:rsidRDefault="00C45C17" w:rsidP="00C45C17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auto"/>
          </w:tcPr>
          <w:p w14:paraId="549D19E1" w14:textId="6BC458C2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147A4">
              <w:rPr>
                <w:rFonts w:ascii="Arial" w:hAnsi="Arial" w:cs="Arial"/>
              </w:rPr>
              <w:t>szafy zamykane z</w:t>
            </w:r>
          </w:p>
          <w:p w14:paraId="29F69CB0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wieszakami oraz</w:t>
            </w:r>
          </w:p>
          <w:p w14:paraId="74E5DE81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półkami na odzież</w:t>
            </w:r>
          </w:p>
          <w:p w14:paraId="31960183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ochronną środki ochrony</w:t>
            </w:r>
          </w:p>
          <w:p w14:paraId="62C4C1CC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osobistej i obuwie</w:t>
            </w:r>
          </w:p>
          <w:p w14:paraId="314BACB1" w14:textId="4E4D644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 xml:space="preserve">robocze- </w:t>
            </w:r>
            <w:r w:rsidR="00D66B25">
              <w:rPr>
                <w:rFonts w:ascii="Arial" w:hAnsi="Arial" w:cs="Arial"/>
              </w:rPr>
              <w:t>2</w:t>
            </w:r>
            <w:r w:rsidRPr="00D147A4">
              <w:rPr>
                <w:rFonts w:ascii="Arial" w:hAnsi="Arial" w:cs="Arial"/>
              </w:rPr>
              <w:t xml:space="preserve"> szt.,</w:t>
            </w:r>
          </w:p>
          <w:p w14:paraId="3F2CC643" w14:textId="70F1F5C1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D147A4">
              <w:rPr>
                <w:rFonts w:ascii="Arial" w:hAnsi="Arial" w:cs="Arial"/>
              </w:rPr>
              <w:t xml:space="preserve"> wieszaki do suszenia</w:t>
            </w:r>
          </w:p>
          <w:p w14:paraId="33BEC884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mokrej odzieży,</w:t>
            </w:r>
          </w:p>
          <w:p w14:paraId="391F3111" w14:textId="496D59D4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 w:rsidRPr="00D147A4">
              <w:rPr>
                <w:rFonts w:ascii="Arial" w:hAnsi="Arial" w:cs="Arial"/>
              </w:rPr>
              <w:t xml:space="preserve"> ławki,</w:t>
            </w:r>
          </w:p>
          <w:p w14:paraId="7CAA2D18" w14:textId="66A87DB4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</w:t>
            </w:r>
            <w:r>
              <w:rPr>
                <w:rFonts w:ascii="Arial" w:hAnsi="Arial" w:cs="Arial"/>
              </w:rPr>
              <w:t xml:space="preserve"> z</w:t>
            </w:r>
            <w:r w:rsidRPr="00D147A4">
              <w:rPr>
                <w:rFonts w:ascii="Arial" w:hAnsi="Arial" w:cs="Arial"/>
              </w:rPr>
              <w:t>godnie z wymaganiami</w:t>
            </w:r>
          </w:p>
          <w:p w14:paraId="2790DC58" w14:textId="77777777" w:rsidR="00D147A4" w:rsidRPr="00D147A4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r w:rsidRPr="00D147A4">
              <w:rPr>
                <w:rFonts w:ascii="Arial" w:hAnsi="Arial" w:cs="Arial"/>
              </w:rPr>
              <w:t>BHP</w:t>
            </w:r>
          </w:p>
          <w:p w14:paraId="2984B829" w14:textId="3AA558FE" w:rsidR="00C45C17" w:rsidRPr="007135F3" w:rsidRDefault="00C45C17" w:rsidP="00D147A4">
            <w:p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182" w:type="dxa"/>
            <w:shd w:val="clear" w:color="auto" w:fill="auto"/>
          </w:tcPr>
          <w:p w14:paraId="6F5057D2" w14:textId="5104EB25" w:rsidR="00D147A4" w:rsidRDefault="00D147A4" w:rsidP="00D147A4">
            <w:pPr>
              <w:autoSpaceDE w:val="0"/>
              <w:autoSpaceDN w:val="0"/>
              <w:adjustRightInd w:val="0"/>
              <w:spacing w:after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- okna z folią</w:t>
            </w:r>
          </w:p>
          <w:p w14:paraId="1B8B6D1D" w14:textId="7846003C" w:rsidR="00C45C17" w:rsidRPr="007135F3" w:rsidRDefault="00D147A4" w:rsidP="00D147A4">
            <w:pPr>
              <w:spacing w:after="0"/>
              <w:contextualSpacing/>
              <w:rPr>
                <w:rFonts w:ascii="Arial" w:hAnsi="Arial" w:cs="Arial"/>
              </w:rPr>
            </w:pPr>
            <w:proofErr w:type="spellStart"/>
            <w:r>
              <w:rPr>
                <w:rFonts w:ascii="ArialMT" w:hAnsi="ArialMT" w:cs="ArialMT"/>
              </w:rPr>
              <w:t>szronioną</w:t>
            </w:r>
            <w:proofErr w:type="spellEnd"/>
          </w:p>
        </w:tc>
      </w:tr>
    </w:tbl>
    <w:p w14:paraId="7142EEB2" w14:textId="3E9DC413" w:rsidR="007B124C" w:rsidRDefault="008149D7" w:rsidP="00D147A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Uwaga </w:t>
      </w:r>
    </w:p>
    <w:p w14:paraId="5CC81B1F" w14:textId="5CD9C889" w:rsidR="008149D7" w:rsidRDefault="008149D7" w:rsidP="00D147A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komunikacji szafy ubraniowe na odzież wierzchnią (kurtki, czapki, płaszcze)-  min 2 szt.</w:t>
      </w:r>
    </w:p>
    <w:p w14:paraId="29EF2901" w14:textId="77777777" w:rsidR="008149D7" w:rsidRDefault="008149D7" w:rsidP="00D147A4">
      <w:pPr>
        <w:spacing w:after="0" w:line="360" w:lineRule="auto"/>
        <w:jc w:val="both"/>
        <w:rPr>
          <w:rFonts w:ascii="Arial" w:hAnsi="Arial" w:cs="Arial"/>
        </w:rPr>
      </w:pPr>
    </w:p>
    <w:p w14:paraId="27E606C0" w14:textId="77777777" w:rsidR="008149D7" w:rsidRPr="00D147A4" w:rsidRDefault="008149D7" w:rsidP="00D147A4">
      <w:pPr>
        <w:spacing w:after="0" w:line="360" w:lineRule="auto"/>
        <w:jc w:val="both"/>
        <w:rPr>
          <w:rFonts w:ascii="Arial" w:hAnsi="Arial" w:cs="Arial"/>
        </w:rPr>
      </w:pPr>
    </w:p>
    <w:sectPr w:rsidR="008149D7" w:rsidRPr="00D14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2F9B"/>
    <w:multiLevelType w:val="hybridMultilevel"/>
    <w:tmpl w:val="BF0A659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F32F0"/>
    <w:multiLevelType w:val="hybridMultilevel"/>
    <w:tmpl w:val="F74E26A0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" w15:restartNumberingAfterBreak="0">
    <w:nsid w:val="37CF4647"/>
    <w:multiLevelType w:val="hybridMultilevel"/>
    <w:tmpl w:val="E84673EC"/>
    <w:lvl w:ilvl="0" w:tplc="1B0CE1D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C17"/>
    <w:rsid w:val="002E5EB1"/>
    <w:rsid w:val="005668DF"/>
    <w:rsid w:val="00627FFA"/>
    <w:rsid w:val="00785819"/>
    <w:rsid w:val="007B124C"/>
    <w:rsid w:val="008052DA"/>
    <w:rsid w:val="008149D7"/>
    <w:rsid w:val="00A247EB"/>
    <w:rsid w:val="00BF0D3E"/>
    <w:rsid w:val="00C00E64"/>
    <w:rsid w:val="00C45C17"/>
    <w:rsid w:val="00D147A4"/>
    <w:rsid w:val="00D66B25"/>
    <w:rsid w:val="00EC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6B0AC"/>
  <w15:chartTrackingRefBased/>
  <w15:docId w15:val="{ED89DE2D-27E8-4C2E-89C0-FC4F5A8B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C17"/>
    <w:pPr>
      <w:spacing w:after="24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Włodarska</dc:creator>
  <cp:keywords/>
  <dc:description/>
  <cp:lastModifiedBy>Małgorzata Włodarska</cp:lastModifiedBy>
  <cp:revision>6</cp:revision>
  <cp:lastPrinted>2021-10-14T11:03:00Z</cp:lastPrinted>
  <dcterms:created xsi:type="dcterms:W3CDTF">2021-10-14T10:34:00Z</dcterms:created>
  <dcterms:modified xsi:type="dcterms:W3CDTF">2021-11-23T13:45:00Z</dcterms:modified>
</cp:coreProperties>
</file>